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РАСПОРЕД ПЛАНИРАНИХ ИНФОРМАТИВНИХ РАЗГОВОРА СА РОДИТЕЉИМА </w:t>
      </w:r>
    </w:p>
    <w:p>
      <w:pPr>
        <w:rPr>
          <w:rFonts w:ascii="Times New Roman" w:hAnsi="Times New Roman"/>
          <w:b/>
          <w:bCs/>
          <w:lang w:val="sr-Cyrl-CS"/>
        </w:rPr>
      </w:pPr>
    </w:p>
    <w:p>
      <w:pPr>
        <w:rPr>
          <w:rFonts w:ascii="Times New Roman" w:hAnsi="Times New Roman"/>
          <w:b/>
          <w:bCs/>
          <w:lang w:val="en-US"/>
        </w:rPr>
      </w:pPr>
    </w:p>
    <w:p>
      <w:pPr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14.2. ПРЕДМЕТНА НАСТАВА</w:t>
      </w:r>
    </w:p>
    <w:p>
      <w:pPr>
        <w:rPr>
          <w:rFonts w:ascii="Times New Roman" w:hAnsi="Times New Roman"/>
          <w:b/>
          <w:bCs/>
          <w:lang w:val="sr-Cyrl-CS"/>
        </w:rPr>
      </w:pPr>
    </w:p>
    <w:tbl>
      <w:tblPr>
        <w:tblStyle w:val="3"/>
        <w:tblW w:w="7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93"/>
        <w:gridCol w:w="195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0" w:type="dxa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Одељење</w:t>
            </w:r>
          </w:p>
        </w:tc>
        <w:tc>
          <w:tcPr>
            <w:tcW w:w="2893" w:type="dxa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Одељењски старешина</w:t>
            </w:r>
          </w:p>
        </w:tc>
        <w:tc>
          <w:tcPr>
            <w:tcW w:w="1954" w:type="dxa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Дан</w:t>
            </w:r>
          </w:p>
        </w:tc>
        <w:tc>
          <w:tcPr>
            <w:tcW w:w="1587" w:type="dxa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Време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Игор Јакшић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4.час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Весна Врућинић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Петак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Немања Бањац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среда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Татјана Рајић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Горан Костић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Ружица Миолски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Ивана Петричић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Дарко Станков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 Бибин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ind w:firstLine="360" w:firstLineChars="15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VIII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Влада Илић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VIII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Татјана Станимировић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Понедељак 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2.час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VIII</w:t>
            </w:r>
            <w:r>
              <w:rPr>
                <w:rFonts w:ascii="Times New Roman" w:hAnsi="Times New Roman"/>
                <w:b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Данијела Прелевић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5.час</w:t>
            </w:r>
          </w:p>
        </w:tc>
      </w:tr>
    </w:tbl>
    <w:p>
      <w:pPr>
        <w:tabs>
          <w:tab w:val="left" w:pos="284"/>
          <w:tab w:val="left" w:pos="851"/>
        </w:tabs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 </w:t>
      </w:r>
    </w:p>
    <w:p>
      <w:pPr>
        <w:tabs>
          <w:tab w:val="left" w:pos="284"/>
          <w:tab w:val="left" w:pos="851"/>
        </w:tabs>
        <w:rPr>
          <w:rFonts w:ascii="Times New Roman" w:hAnsi="Times New Roman"/>
          <w:b/>
          <w:bCs/>
          <w:lang w:val="sr-Cyrl-CS"/>
        </w:rPr>
      </w:pPr>
    </w:p>
    <w:p>
      <w:pPr>
        <w:rPr>
          <w:lang w:val="sr-Cyrl-C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u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146B50"/>
    <w:rsid w:val="001107BB"/>
    <w:rsid w:val="00141DF9"/>
    <w:rsid w:val="00146B50"/>
    <w:rsid w:val="00206B00"/>
    <w:rsid w:val="00224109"/>
    <w:rsid w:val="00244A35"/>
    <w:rsid w:val="00262F39"/>
    <w:rsid w:val="00437D9A"/>
    <w:rsid w:val="0044201F"/>
    <w:rsid w:val="00621E27"/>
    <w:rsid w:val="007E1B12"/>
    <w:rsid w:val="0086135E"/>
    <w:rsid w:val="00882189"/>
    <w:rsid w:val="009944F9"/>
    <w:rsid w:val="009B4E26"/>
    <w:rsid w:val="009B7D07"/>
    <w:rsid w:val="00A16283"/>
    <w:rsid w:val="00A71FDF"/>
    <w:rsid w:val="00AF555A"/>
    <w:rsid w:val="00C379A4"/>
    <w:rsid w:val="00C71DB9"/>
    <w:rsid w:val="00D74AFC"/>
    <w:rsid w:val="00DB4B4F"/>
    <w:rsid w:val="00E94D83"/>
    <w:rsid w:val="00EB786D"/>
    <w:rsid w:val="00EC0CA8"/>
    <w:rsid w:val="00EC30ED"/>
    <w:rsid w:val="00F67D41"/>
    <w:rsid w:val="05B33F5D"/>
    <w:rsid w:val="16BF340A"/>
    <w:rsid w:val="23615BC0"/>
    <w:rsid w:val="615D6FD0"/>
    <w:rsid w:val="765C0E10"/>
    <w:rsid w:val="780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YuTimes" w:hAnsi="YuTimes" w:eastAsia="Times New Roman" w:cs="Times New Roman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81</Words>
  <Characters>464</Characters>
  <Lines>3</Lines>
  <Paragraphs>1</Paragraphs>
  <TotalTime>19</TotalTime>
  <ScaleCrop>false</ScaleCrop>
  <LinksUpToDate>false</LinksUpToDate>
  <CharactersWithSpaces>544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2020-09-12T20:37:00Z</dcterms:created>
  <dc:creator>korisnik</dc:creator>
  <cp:lastModifiedBy>Nastavnik</cp:lastModifiedBy>
  <dcterms:modified xsi:type="dcterms:W3CDTF">2022-09-12T07:57:44Z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